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ADA" w:rsidRDefault="00DD2ADA" w:rsidP="00DD2AD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  <w:bookmarkStart w:id="0" w:name="_GoBack"/>
      <w:bookmarkEnd w:id="0"/>
    </w:p>
    <w:p w:rsidR="00DD2ADA" w:rsidRDefault="00DD2ADA" w:rsidP="00DD2AD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от 21.06.2021 № 98</w:t>
      </w:r>
    </w:p>
    <w:p w:rsidR="00C11DAF" w:rsidRDefault="00C11DAF" w:rsidP="00134FB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302" w:rsidRPr="00134FBC" w:rsidRDefault="005C0302" w:rsidP="005C0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FBC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C11DAF" w:rsidRPr="00134FBC">
        <w:rPr>
          <w:rFonts w:ascii="Times New Roman" w:hAnsi="Times New Roman" w:cs="Times New Roman"/>
          <w:b/>
          <w:sz w:val="28"/>
          <w:szCs w:val="28"/>
        </w:rPr>
        <w:t xml:space="preserve">(«дорожная карта») </w:t>
      </w:r>
      <w:r w:rsidRPr="00134FBC">
        <w:rPr>
          <w:rFonts w:ascii="Times New Roman" w:hAnsi="Times New Roman" w:cs="Times New Roman"/>
          <w:b/>
          <w:sz w:val="28"/>
          <w:szCs w:val="28"/>
        </w:rPr>
        <w:t>по созданию и функционированию центров образования цифрового и гуманитарного профилей «Точка роста»</w:t>
      </w:r>
    </w:p>
    <w:p w:rsidR="00044DCF" w:rsidRPr="00134FBC" w:rsidRDefault="005C0302" w:rsidP="00044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FB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F4895">
        <w:rPr>
          <w:rFonts w:ascii="Times New Roman" w:hAnsi="Times New Roman" w:cs="Times New Roman"/>
          <w:b/>
          <w:sz w:val="28"/>
          <w:szCs w:val="28"/>
        </w:rPr>
        <w:t>2020</w:t>
      </w:r>
      <w:r w:rsidR="00C11DAF" w:rsidRPr="00134FB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F4895">
        <w:rPr>
          <w:rFonts w:ascii="Times New Roman" w:hAnsi="Times New Roman" w:cs="Times New Roman"/>
          <w:b/>
          <w:sz w:val="28"/>
          <w:szCs w:val="28"/>
        </w:rPr>
        <w:t>2021</w:t>
      </w:r>
      <w:r w:rsidRPr="00134FB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A3936" w:rsidRPr="00134FBC">
        <w:rPr>
          <w:rFonts w:ascii="Times New Roman" w:hAnsi="Times New Roman" w:cs="Times New Roman"/>
          <w:b/>
          <w:sz w:val="28"/>
          <w:szCs w:val="28"/>
        </w:rPr>
        <w:t>ы</w:t>
      </w:r>
      <w:r w:rsidR="00044DCF" w:rsidRPr="00134FB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94F67">
        <w:rPr>
          <w:rFonts w:ascii="Times New Roman" w:hAnsi="Times New Roman" w:cs="Times New Roman"/>
          <w:b/>
          <w:sz w:val="28"/>
          <w:szCs w:val="28"/>
        </w:rPr>
        <w:t>М</w:t>
      </w:r>
      <w:r w:rsidR="004F4895">
        <w:rPr>
          <w:rFonts w:ascii="Times New Roman" w:hAnsi="Times New Roman" w:cs="Times New Roman"/>
          <w:b/>
          <w:sz w:val="28"/>
          <w:szCs w:val="28"/>
        </w:rPr>
        <w:t>Б</w:t>
      </w:r>
      <w:r w:rsidR="00A94F67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4F4895">
        <w:rPr>
          <w:rFonts w:ascii="Times New Roman" w:hAnsi="Times New Roman" w:cs="Times New Roman"/>
          <w:b/>
          <w:sz w:val="28"/>
          <w:szCs w:val="28"/>
        </w:rPr>
        <w:t>Заворонежская СОШ Жидиловский филиал</w:t>
      </w:r>
    </w:p>
    <w:tbl>
      <w:tblPr>
        <w:tblStyle w:val="a3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701"/>
        <w:gridCol w:w="141"/>
        <w:gridCol w:w="1843"/>
        <w:gridCol w:w="2410"/>
      </w:tblGrid>
      <w:tr w:rsidR="005C0302" w:rsidRPr="00DF6C74" w:rsidTr="00DF6C74">
        <w:tc>
          <w:tcPr>
            <w:tcW w:w="851" w:type="dxa"/>
          </w:tcPr>
          <w:p w:rsidR="005C0302" w:rsidRPr="00DF6C74" w:rsidRDefault="005C0302" w:rsidP="001A61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C7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</w:tcPr>
          <w:p w:rsidR="005C0302" w:rsidRPr="00DF6C74" w:rsidRDefault="005C0302" w:rsidP="001A61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C74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42" w:type="dxa"/>
            <w:gridSpan w:val="2"/>
          </w:tcPr>
          <w:p w:rsidR="005C0302" w:rsidRPr="00DF6C74" w:rsidRDefault="005C0302" w:rsidP="001A61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C7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843" w:type="dxa"/>
          </w:tcPr>
          <w:p w:rsidR="005C0302" w:rsidRPr="00DF6C74" w:rsidRDefault="005C0302" w:rsidP="001A61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C74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410" w:type="dxa"/>
          </w:tcPr>
          <w:p w:rsidR="005C0302" w:rsidRPr="00DF6C74" w:rsidRDefault="005C0302" w:rsidP="001A61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C74">
              <w:rPr>
                <w:rFonts w:ascii="Times New Roman" w:hAnsi="Times New Roman" w:cs="Times New Roman"/>
                <w:b/>
              </w:rPr>
              <w:t>Срок</w:t>
            </w:r>
            <w:r w:rsidR="00944931" w:rsidRPr="00DF6C74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="00944931" w:rsidRPr="00DF6C74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5C0302" w:rsidRPr="00DF6C74" w:rsidTr="006134E1">
        <w:trPr>
          <w:trHeight w:val="427"/>
        </w:trPr>
        <w:tc>
          <w:tcPr>
            <w:tcW w:w="851" w:type="dxa"/>
          </w:tcPr>
          <w:p w:rsidR="005C0302" w:rsidRPr="00DF6C74" w:rsidRDefault="005C0302" w:rsidP="00A7578A">
            <w:pPr>
              <w:rPr>
                <w:rFonts w:ascii="Times New Roman" w:hAnsi="Times New Roman" w:cs="Times New Roman"/>
                <w:i/>
              </w:rPr>
            </w:pPr>
            <w:r w:rsidRPr="00DF6C74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8930" w:type="dxa"/>
            <w:gridSpan w:val="5"/>
          </w:tcPr>
          <w:p w:rsidR="005C0302" w:rsidRPr="00DF6C74" w:rsidRDefault="005C0302" w:rsidP="005F5A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F6C74">
              <w:rPr>
                <w:rFonts w:ascii="Times New Roman" w:hAnsi="Times New Roman" w:cs="Times New Roman"/>
                <w:i/>
              </w:rPr>
              <w:t>Подготовка нормативно-правовой базы</w:t>
            </w:r>
          </w:p>
        </w:tc>
      </w:tr>
      <w:tr w:rsidR="005F5A80" w:rsidRPr="00DF6C74" w:rsidTr="00DF6C74">
        <w:tc>
          <w:tcPr>
            <w:tcW w:w="851" w:type="dxa"/>
          </w:tcPr>
          <w:p w:rsidR="005F5A80" w:rsidRPr="00DF6C74" w:rsidRDefault="005F5A80" w:rsidP="00134FBC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1.</w:t>
            </w:r>
            <w:r w:rsidR="00134FBC" w:rsidRPr="00DF6C74">
              <w:rPr>
                <w:rFonts w:ascii="Times New Roman" w:hAnsi="Times New Roman" w:cs="Times New Roman"/>
              </w:rPr>
              <w:t>1</w:t>
            </w:r>
            <w:r w:rsidRPr="00DF6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5F5A80" w:rsidRPr="00DF6C74" w:rsidRDefault="005F5A80" w:rsidP="005F5A80">
            <w:pPr>
              <w:rPr>
                <w:rFonts w:ascii="Times New Roman" w:eastAsia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 xml:space="preserve">Утверждение медиаплана по информационному сопровождению создания Центра </w:t>
            </w:r>
            <w:r w:rsidR="00D47113" w:rsidRPr="00DF6C74">
              <w:rPr>
                <w:rFonts w:ascii="Times New Roman" w:eastAsia="Times New Roman" w:hAnsi="Times New Roman" w:cs="Times New Roman"/>
              </w:rPr>
              <w:t xml:space="preserve">«Точка </w:t>
            </w:r>
            <w:r w:rsidRPr="00DF6C74">
              <w:rPr>
                <w:rFonts w:ascii="Times New Roman" w:eastAsia="Times New Roman" w:hAnsi="Times New Roman" w:cs="Times New Roman"/>
              </w:rPr>
              <w:t>роста</w:t>
            </w:r>
            <w:r w:rsidR="00D47113" w:rsidRPr="00DF6C74">
              <w:rPr>
                <w:rFonts w:ascii="Times New Roman" w:eastAsia="Times New Roman" w:hAnsi="Times New Roman" w:cs="Times New Roman"/>
              </w:rPr>
              <w:t>»</w:t>
            </w:r>
            <w:r w:rsidR="00134FBC" w:rsidRPr="00DF6C74">
              <w:rPr>
                <w:rFonts w:ascii="Times New Roman" w:eastAsia="Times New Roman" w:hAnsi="Times New Roman" w:cs="Times New Roman"/>
              </w:rPr>
              <w:t>, в том числе размещение информации на сайте ОО</w:t>
            </w:r>
          </w:p>
        </w:tc>
        <w:tc>
          <w:tcPr>
            <w:tcW w:w="1842" w:type="dxa"/>
            <w:gridSpan w:val="2"/>
          </w:tcPr>
          <w:p w:rsidR="005F5A80" w:rsidRPr="00DF6C74" w:rsidRDefault="004F4895" w:rsidP="005F5A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Пашков В.В.</w:t>
            </w:r>
          </w:p>
        </w:tc>
        <w:tc>
          <w:tcPr>
            <w:tcW w:w="1843" w:type="dxa"/>
          </w:tcPr>
          <w:p w:rsidR="005F5A80" w:rsidRPr="00DF6C74" w:rsidRDefault="005F5A80" w:rsidP="005F5A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>приказы ОО</w:t>
            </w:r>
          </w:p>
        </w:tc>
        <w:tc>
          <w:tcPr>
            <w:tcW w:w="2410" w:type="dxa"/>
          </w:tcPr>
          <w:p w:rsidR="005F5A80" w:rsidRPr="00DF6C74" w:rsidRDefault="004F4895" w:rsidP="005F5A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22 мая 2021</w:t>
            </w:r>
            <w:r w:rsidR="00134FBC" w:rsidRPr="00DF6C74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1A61D7" w:rsidRPr="00DF6C74" w:rsidRDefault="001A61D7" w:rsidP="005F5A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5A80" w:rsidRPr="00DF6C74" w:rsidTr="00DF6C74">
        <w:tc>
          <w:tcPr>
            <w:tcW w:w="851" w:type="dxa"/>
          </w:tcPr>
          <w:p w:rsidR="005F5A80" w:rsidRPr="00DF6C74" w:rsidRDefault="005F5A80" w:rsidP="001A61D7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1.</w:t>
            </w:r>
            <w:r w:rsidR="001A61D7" w:rsidRPr="00DF6C74">
              <w:rPr>
                <w:rFonts w:ascii="Times New Roman" w:hAnsi="Times New Roman" w:cs="Times New Roman"/>
              </w:rPr>
              <w:t>2</w:t>
            </w:r>
            <w:r w:rsidRPr="00DF6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5F5A80" w:rsidRPr="00DF6C74" w:rsidRDefault="005F5A80" w:rsidP="005F5A80">
            <w:pPr>
              <w:rPr>
                <w:rFonts w:ascii="Times New Roman" w:eastAsia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 xml:space="preserve">Согласование дизайн-проекта и проекта зонирования </w:t>
            </w:r>
            <w:r w:rsidRPr="00DF6C74">
              <w:rPr>
                <w:rFonts w:ascii="Times New Roman" w:eastAsia="Times New Roman" w:hAnsi="Times New Roman" w:cs="Times New Roman"/>
                <w:bCs/>
              </w:rPr>
              <w:t xml:space="preserve">Центра «Точка роста» </w:t>
            </w:r>
          </w:p>
        </w:tc>
        <w:tc>
          <w:tcPr>
            <w:tcW w:w="1842" w:type="dxa"/>
            <w:gridSpan w:val="2"/>
          </w:tcPr>
          <w:p w:rsidR="005F5A80" w:rsidRPr="00DF6C74" w:rsidRDefault="004F4895" w:rsidP="005F5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Пашков В.В.</w:t>
            </w:r>
          </w:p>
        </w:tc>
        <w:tc>
          <w:tcPr>
            <w:tcW w:w="1843" w:type="dxa"/>
          </w:tcPr>
          <w:p w:rsidR="005F5A80" w:rsidRPr="00DF6C74" w:rsidRDefault="005F5A80" w:rsidP="005F5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F5A80" w:rsidRPr="00DF6C74" w:rsidRDefault="004F4895" w:rsidP="005F5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декабря 2020</w:t>
            </w:r>
            <w:r w:rsidR="005F5A80" w:rsidRPr="00DF6C74">
              <w:rPr>
                <w:rFonts w:ascii="Times New Roman" w:hAnsi="Times New Roman" w:cs="Times New Roman"/>
              </w:rPr>
              <w:t xml:space="preserve"> года</w:t>
            </w:r>
          </w:p>
          <w:p w:rsidR="001A61D7" w:rsidRPr="00DF6C74" w:rsidRDefault="001A61D7" w:rsidP="005F5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C74">
              <w:rPr>
                <w:rFonts w:ascii="Times New Roman" w:hAnsi="Times New Roman" w:cs="Times New Roman"/>
                <w:b/>
              </w:rPr>
              <w:t>выполнено</w:t>
            </w:r>
          </w:p>
          <w:p w:rsidR="00584A78" w:rsidRPr="00DF6C74" w:rsidRDefault="00584A78" w:rsidP="005F5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5A80" w:rsidRPr="00DF6C74" w:rsidTr="00DF6C74">
        <w:tc>
          <w:tcPr>
            <w:tcW w:w="851" w:type="dxa"/>
          </w:tcPr>
          <w:p w:rsidR="005F5A80" w:rsidRPr="00DF6C74" w:rsidRDefault="005F5A80" w:rsidP="001A61D7">
            <w:pPr>
              <w:pStyle w:val="1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F6C74">
              <w:rPr>
                <w:rFonts w:ascii="Times New Roman" w:hAnsi="Times New Roman"/>
                <w:sz w:val="22"/>
                <w:szCs w:val="22"/>
                <w:lang w:val="ru-RU"/>
              </w:rPr>
              <w:t>1.</w:t>
            </w:r>
            <w:r w:rsidR="001A61D7" w:rsidRPr="00DF6C74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Pr="00DF6C74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835" w:type="dxa"/>
          </w:tcPr>
          <w:p w:rsidR="005F5A80" w:rsidRPr="00DF6C74" w:rsidRDefault="005F5A80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 xml:space="preserve">Издание приказа о создании </w:t>
            </w:r>
            <w:r w:rsidRPr="00DF6C74">
              <w:rPr>
                <w:rFonts w:ascii="Times New Roman" w:hAnsi="Times New Roman" w:cs="Times New Roman"/>
              </w:rPr>
              <w:t>Центра.</w:t>
            </w:r>
          </w:p>
          <w:p w:rsidR="005F5A80" w:rsidRPr="00DF6C74" w:rsidRDefault="005F5A80" w:rsidP="00BD3A0A">
            <w:pPr>
              <w:rPr>
                <w:rFonts w:ascii="Times New Roman" w:eastAsia="Times New Roman" w:hAnsi="Times New Roman" w:cs="Times New Roman"/>
                <w:i/>
              </w:rPr>
            </w:pPr>
            <w:r w:rsidRPr="00DF6C74">
              <w:rPr>
                <w:rFonts w:ascii="Times New Roman" w:hAnsi="Times New Roman" w:cs="Times New Roman"/>
                <w:i/>
              </w:rPr>
              <w:t>Дополнительно:</w:t>
            </w:r>
          </w:p>
          <w:p w:rsidR="005F5A80" w:rsidRPr="00DF6C74" w:rsidRDefault="005F5A80" w:rsidP="00BD3A0A">
            <w:pPr>
              <w:rPr>
                <w:rFonts w:ascii="Times New Roman" w:eastAsia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>- утверждение Положения о деятельности Центра;</w:t>
            </w:r>
          </w:p>
          <w:p w:rsidR="005F5A80" w:rsidRPr="00DF6C74" w:rsidRDefault="005F5A80" w:rsidP="00BD3A0A">
            <w:pPr>
              <w:rPr>
                <w:rFonts w:ascii="Times New Roman" w:eastAsia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>- назначение руководителя Центра;</w:t>
            </w:r>
          </w:p>
          <w:p w:rsidR="005F5A80" w:rsidRPr="00DF6C74" w:rsidRDefault="005F5A80" w:rsidP="00BD3A0A">
            <w:pPr>
              <w:rPr>
                <w:rFonts w:ascii="Times New Roman" w:eastAsia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>- разработка и утверждение должностных инструкций сотрудников Центра.</w:t>
            </w:r>
          </w:p>
        </w:tc>
        <w:tc>
          <w:tcPr>
            <w:tcW w:w="1842" w:type="dxa"/>
            <w:gridSpan w:val="2"/>
          </w:tcPr>
          <w:p w:rsidR="005F5A80" w:rsidRPr="00DF6C74" w:rsidRDefault="004F4895" w:rsidP="005F5A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Жукова В.В., Пашков В.В.</w:t>
            </w:r>
          </w:p>
        </w:tc>
        <w:tc>
          <w:tcPr>
            <w:tcW w:w="1843" w:type="dxa"/>
          </w:tcPr>
          <w:p w:rsidR="005F5A80" w:rsidRPr="00DF6C74" w:rsidRDefault="005F5A80" w:rsidP="005F5A80">
            <w:pPr>
              <w:jc w:val="center"/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>Приказ</w:t>
            </w:r>
            <w:r w:rsidRPr="00DF6C74">
              <w:rPr>
                <w:rFonts w:ascii="Times New Roman" w:hAnsi="Times New Roman" w:cs="Times New Roman"/>
              </w:rPr>
              <w:t>ы, локальные акты ОО</w:t>
            </w:r>
          </w:p>
          <w:p w:rsidR="005F5A80" w:rsidRPr="00DF6C74" w:rsidRDefault="005F5A80" w:rsidP="005F5A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5F5A80" w:rsidRPr="00DF6C74" w:rsidRDefault="00584A78" w:rsidP="005F5A80">
            <w:pPr>
              <w:jc w:val="center"/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До 15</w:t>
            </w:r>
            <w:r w:rsidR="004F4895">
              <w:rPr>
                <w:rFonts w:ascii="Times New Roman" w:hAnsi="Times New Roman" w:cs="Times New Roman"/>
              </w:rPr>
              <w:t>.08.2021</w:t>
            </w:r>
          </w:p>
        </w:tc>
      </w:tr>
      <w:tr w:rsidR="00933E42" w:rsidRPr="00DF6C74" w:rsidTr="00DF6C74">
        <w:tc>
          <w:tcPr>
            <w:tcW w:w="851" w:type="dxa"/>
          </w:tcPr>
          <w:p w:rsidR="00933E42" w:rsidRPr="00DF6C74" w:rsidRDefault="00933E42" w:rsidP="001A61D7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1.</w:t>
            </w:r>
            <w:r w:rsidR="001A61D7" w:rsidRPr="00DF6C74">
              <w:rPr>
                <w:rFonts w:ascii="Times New Roman" w:hAnsi="Times New Roman" w:cs="Times New Roman"/>
              </w:rPr>
              <w:t>4</w:t>
            </w:r>
            <w:r w:rsidRPr="00DF6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933E42" w:rsidRPr="00DF6C74" w:rsidRDefault="00933E42" w:rsidP="00933E42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 xml:space="preserve">Разработка и утверждение плана учебно-воспитательных, внеурочных и социокультурных мероприятий в Центре. </w:t>
            </w:r>
          </w:p>
        </w:tc>
        <w:tc>
          <w:tcPr>
            <w:tcW w:w="1842" w:type="dxa"/>
            <w:gridSpan w:val="2"/>
          </w:tcPr>
          <w:p w:rsidR="00933E42" w:rsidRPr="00DF6C74" w:rsidRDefault="004F4895" w:rsidP="00BD3A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Жукова В.В., Пашков В.В.</w:t>
            </w:r>
          </w:p>
        </w:tc>
        <w:tc>
          <w:tcPr>
            <w:tcW w:w="1843" w:type="dxa"/>
          </w:tcPr>
          <w:p w:rsidR="00933E42" w:rsidRPr="00DF6C74" w:rsidRDefault="00933E42" w:rsidP="00BD3A0A">
            <w:pPr>
              <w:jc w:val="center"/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>Приказ</w:t>
            </w:r>
            <w:r w:rsidRPr="00DF6C74">
              <w:rPr>
                <w:rFonts w:ascii="Times New Roman" w:hAnsi="Times New Roman" w:cs="Times New Roman"/>
              </w:rPr>
              <w:t xml:space="preserve"> ОО</w:t>
            </w:r>
          </w:p>
          <w:p w:rsidR="00933E42" w:rsidRPr="00DF6C74" w:rsidRDefault="00933E42" w:rsidP="00BD3A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933E42" w:rsidRPr="00DF6C74" w:rsidRDefault="004F4895" w:rsidP="005F5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15.08.2021</w:t>
            </w:r>
          </w:p>
        </w:tc>
      </w:tr>
      <w:tr w:rsidR="00933E42" w:rsidRPr="00DF6C74" w:rsidTr="00DF6C74">
        <w:tc>
          <w:tcPr>
            <w:tcW w:w="851" w:type="dxa"/>
          </w:tcPr>
          <w:p w:rsidR="00933E42" w:rsidRPr="00DF6C74" w:rsidRDefault="00933E42" w:rsidP="001A61D7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1.</w:t>
            </w:r>
            <w:r w:rsidR="001A61D7" w:rsidRPr="00DF6C74">
              <w:rPr>
                <w:rFonts w:ascii="Times New Roman" w:hAnsi="Times New Roman" w:cs="Times New Roman"/>
              </w:rPr>
              <w:t>5</w:t>
            </w:r>
            <w:r w:rsidRPr="00DF6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933E42" w:rsidRPr="00DF6C74" w:rsidRDefault="00933E42" w:rsidP="00BD3A0A">
            <w:pPr>
              <w:rPr>
                <w:rFonts w:ascii="Times New Roman" w:eastAsia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>Разработка и согласование программ дополнительного образования (ПФДО)</w:t>
            </w:r>
            <w:r w:rsidR="00134FBC" w:rsidRPr="00DF6C74">
              <w:rPr>
                <w:rFonts w:ascii="Times New Roman" w:eastAsia="Times New Roman" w:hAnsi="Times New Roman" w:cs="Times New Roman"/>
              </w:rPr>
              <w:t>, получение лицензии на реализацию программ дополнительного образования при необходимости</w:t>
            </w:r>
          </w:p>
        </w:tc>
        <w:tc>
          <w:tcPr>
            <w:tcW w:w="1842" w:type="dxa"/>
            <w:gridSpan w:val="2"/>
          </w:tcPr>
          <w:p w:rsidR="00933E42" w:rsidRPr="00A94F67" w:rsidRDefault="004F4895" w:rsidP="00A94F67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Жукова В.В., Пашков В.В.</w:t>
            </w:r>
          </w:p>
        </w:tc>
        <w:tc>
          <w:tcPr>
            <w:tcW w:w="1843" w:type="dxa"/>
          </w:tcPr>
          <w:p w:rsidR="00933E42" w:rsidRPr="00DF6C74" w:rsidRDefault="00933E42" w:rsidP="00933E42">
            <w:pPr>
              <w:jc w:val="center"/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>Приказ</w:t>
            </w:r>
            <w:r w:rsidRPr="00DF6C74">
              <w:rPr>
                <w:rFonts w:ascii="Times New Roman" w:hAnsi="Times New Roman" w:cs="Times New Roman"/>
              </w:rPr>
              <w:t>ы ОО, наличие выгруженных и согласованных программ на yar.pfdo.ru</w:t>
            </w:r>
          </w:p>
        </w:tc>
        <w:tc>
          <w:tcPr>
            <w:tcW w:w="2410" w:type="dxa"/>
          </w:tcPr>
          <w:p w:rsidR="00933E42" w:rsidRPr="00DF6C74" w:rsidRDefault="004F4895" w:rsidP="005F5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15.08.2021</w:t>
            </w:r>
          </w:p>
        </w:tc>
      </w:tr>
      <w:tr w:rsidR="00933E42" w:rsidRPr="00DF6C74" w:rsidTr="00DF6C74">
        <w:tc>
          <w:tcPr>
            <w:tcW w:w="851" w:type="dxa"/>
          </w:tcPr>
          <w:p w:rsidR="00933E42" w:rsidRPr="00DF6C74" w:rsidRDefault="00933E42" w:rsidP="001A61D7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1.</w:t>
            </w:r>
            <w:r w:rsidR="001A61D7" w:rsidRPr="00DF6C74">
              <w:rPr>
                <w:rFonts w:ascii="Times New Roman" w:hAnsi="Times New Roman" w:cs="Times New Roman"/>
              </w:rPr>
              <w:t>6</w:t>
            </w:r>
            <w:r w:rsidRPr="00DF6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933E42" w:rsidRPr="00DF6C74" w:rsidRDefault="00933E42" w:rsidP="00BD3A0A">
            <w:pPr>
              <w:rPr>
                <w:rFonts w:ascii="Times New Roman" w:eastAsia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 xml:space="preserve">Организация набора детей, обучающихся по программам </w:t>
            </w:r>
            <w:r w:rsidRPr="00DF6C74">
              <w:rPr>
                <w:rFonts w:ascii="Times New Roman" w:eastAsia="Times New Roman" w:hAnsi="Times New Roman" w:cs="Times New Roman"/>
                <w:bCs/>
              </w:rPr>
              <w:t>Центра</w:t>
            </w:r>
          </w:p>
        </w:tc>
        <w:tc>
          <w:tcPr>
            <w:tcW w:w="1842" w:type="dxa"/>
            <w:gridSpan w:val="2"/>
          </w:tcPr>
          <w:p w:rsidR="00933E42" w:rsidRPr="00DF6C74" w:rsidRDefault="00C01152" w:rsidP="005F5A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Жукова В.В., Пашков В.В.</w:t>
            </w:r>
          </w:p>
        </w:tc>
        <w:tc>
          <w:tcPr>
            <w:tcW w:w="1843" w:type="dxa"/>
          </w:tcPr>
          <w:p w:rsidR="00933E42" w:rsidRPr="00DF6C74" w:rsidRDefault="00933E42" w:rsidP="00933E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>Приказ</w:t>
            </w:r>
            <w:r w:rsidRPr="00DF6C74">
              <w:rPr>
                <w:rFonts w:ascii="Times New Roman" w:hAnsi="Times New Roman" w:cs="Times New Roman"/>
              </w:rPr>
              <w:t>ы ОО, зачисление обучающихся через yar.pfdo.ru</w:t>
            </w:r>
          </w:p>
        </w:tc>
        <w:tc>
          <w:tcPr>
            <w:tcW w:w="2410" w:type="dxa"/>
          </w:tcPr>
          <w:p w:rsidR="00933E42" w:rsidRPr="00DF6C74" w:rsidRDefault="00C01152" w:rsidP="005F5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01.10.2021</w:t>
            </w:r>
          </w:p>
        </w:tc>
      </w:tr>
      <w:tr w:rsidR="00933E42" w:rsidRPr="00DF6C74" w:rsidTr="006134E1">
        <w:trPr>
          <w:trHeight w:val="453"/>
        </w:trPr>
        <w:tc>
          <w:tcPr>
            <w:tcW w:w="851" w:type="dxa"/>
          </w:tcPr>
          <w:p w:rsidR="00933E42" w:rsidRPr="00DF6C74" w:rsidRDefault="00933E42" w:rsidP="00A7578A">
            <w:pPr>
              <w:rPr>
                <w:rFonts w:ascii="Times New Roman" w:hAnsi="Times New Roman" w:cs="Times New Roman"/>
                <w:i/>
              </w:rPr>
            </w:pPr>
            <w:r w:rsidRPr="00DF6C74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8930" w:type="dxa"/>
            <w:gridSpan w:val="5"/>
          </w:tcPr>
          <w:p w:rsidR="00933E42" w:rsidRPr="00DF6C74" w:rsidRDefault="00933E42" w:rsidP="005F5A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F6C74">
              <w:rPr>
                <w:rFonts w:ascii="Times New Roman" w:hAnsi="Times New Roman" w:cs="Times New Roman"/>
                <w:i/>
              </w:rPr>
              <w:t>Финансово-хозяйственная деятельность</w:t>
            </w:r>
          </w:p>
        </w:tc>
      </w:tr>
      <w:tr w:rsidR="000814B3" w:rsidRPr="00DF6C74" w:rsidTr="00DF6C74">
        <w:tc>
          <w:tcPr>
            <w:tcW w:w="851" w:type="dxa"/>
          </w:tcPr>
          <w:p w:rsidR="000814B3" w:rsidRPr="00DF6C74" w:rsidRDefault="00BF12FE" w:rsidP="001A61D7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</w:t>
            </w:r>
            <w:r w:rsidR="001A61D7" w:rsidRPr="00DF6C74">
              <w:rPr>
                <w:rFonts w:ascii="Times New Roman" w:hAnsi="Times New Roman" w:cs="Times New Roman"/>
              </w:rPr>
              <w:t>1</w:t>
            </w:r>
            <w:r w:rsidRPr="00DF6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0814B3" w:rsidRPr="00DF6C74" w:rsidRDefault="000814B3" w:rsidP="000814B3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Подача заявок на разработку сметной документации</w:t>
            </w:r>
          </w:p>
        </w:tc>
        <w:tc>
          <w:tcPr>
            <w:tcW w:w="1842" w:type="dxa"/>
            <w:gridSpan w:val="2"/>
          </w:tcPr>
          <w:p w:rsidR="000814B3" w:rsidRPr="00DF6C74" w:rsidRDefault="00C01152" w:rsidP="00BF1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Жукова В.В., Пашков В.В.</w:t>
            </w:r>
          </w:p>
        </w:tc>
        <w:tc>
          <w:tcPr>
            <w:tcW w:w="1843" w:type="dxa"/>
          </w:tcPr>
          <w:p w:rsidR="000814B3" w:rsidRPr="00DF6C74" w:rsidRDefault="000814B3" w:rsidP="005F5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814B3" w:rsidRDefault="00C01152" w:rsidP="005F5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2020 </w:t>
            </w:r>
          </w:p>
          <w:p w:rsidR="00C01152" w:rsidRPr="00C01152" w:rsidRDefault="00C01152" w:rsidP="005F5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152">
              <w:rPr>
                <w:rFonts w:ascii="Times New Roman" w:hAnsi="Times New Roman" w:cs="Times New Roman"/>
                <w:b/>
              </w:rPr>
              <w:t>выполнено</w:t>
            </w:r>
          </w:p>
          <w:p w:rsidR="00584A78" w:rsidRPr="00DF6C74" w:rsidRDefault="00584A78" w:rsidP="005F5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3E42" w:rsidRPr="00DF6C74" w:rsidTr="00DF6C74">
        <w:tc>
          <w:tcPr>
            <w:tcW w:w="851" w:type="dxa"/>
          </w:tcPr>
          <w:p w:rsidR="00933E42" w:rsidRPr="00DF6C74" w:rsidRDefault="00BF12FE" w:rsidP="001A61D7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</w:t>
            </w:r>
            <w:r w:rsidR="001A61D7" w:rsidRPr="00DF6C74">
              <w:rPr>
                <w:rFonts w:ascii="Times New Roman" w:hAnsi="Times New Roman" w:cs="Times New Roman"/>
              </w:rPr>
              <w:t>2</w:t>
            </w:r>
            <w:r w:rsidRPr="00DF6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933E42" w:rsidRPr="00DF6C74" w:rsidRDefault="000814B3" w:rsidP="000814B3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 xml:space="preserve">Подготовка и корректировка </w:t>
            </w:r>
            <w:r w:rsidR="00933E42" w:rsidRPr="00DF6C74">
              <w:rPr>
                <w:rFonts w:ascii="Times New Roman" w:hAnsi="Times New Roman" w:cs="Times New Roman"/>
              </w:rPr>
              <w:t>техническ</w:t>
            </w:r>
            <w:r w:rsidRPr="00DF6C74">
              <w:rPr>
                <w:rFonts w:ascii="Times New Roman" w:hAnsi="Times New Roman" w:cs="Times New Roman"/>
              </w:rPr>
              <w:t>их заданий</w:t>
            </w:r>
            <w:r w:rsidR="00933E42" w:rsidRPr="00DF6C74">
              <w:rPr>
                <w:rFonts w:ascii="Times New Roman" w:hAnsi="Times New Roman" w:cs="Times New Roman"/>
              </w:rPr>
              <w:t xml:space="preserve"> (наименование проводимых работ)</w:t>
            </w:r>
          </w:p>
        </w:tc>
        <w:tc>
          <w:tcPr>
            <w:tcW w:w="1842" w:type="dxa"/>
            <w:gridSpan w:val="2"/>
          </w:tcPr>
          <w:p w:rsidR="00933E42" w:rsidRPr="00DF6C74" w:rsidRDefault="00C01152" w:rsidP="00544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Жукова В.В., Пашков В.В.</w:t>
            </w:r>
          </w:p>
        </w:tc>
        <w:tc>
          <w:tcPr>
            <w:tcW w:w="1843" w:type="dxa"/>
          </w:tcPr>
          <w:p w:rsidR="00933E42" w:rsidRPr="00DF6C74" w:rsidRDefault="005445B7" w:rsidP="005F5A80">
            <w:pPr>
              <w:jc w:val="center"/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Подача те</w:t>
            </w:r>
            <w:r w:rsidR="00E76E55" w:rsidRPr="00DF6C74">
              <w:rPr>
                <w:rFonts w:ascii="Times New Roman" w:hAnsi="Times New Roman" w:cs="Times New Roman"/>
              </w:rPr>
              <w:t>хнически</w:t>
            </w:r>
            <w:r w:rsidR="00C01152">
              <w:rPr>
                <w:rFonts w:ascii="Times New Roman" w:hAnsi="Times New Roman" w:cs="Times New Roman"/>
              </w:rPr>
              <w:t xml:space="preserve">х заданий в сметный отдел </w:t>
            </w:r>
          </w:p>
        </w:tc>
        <w:tc>
          <w:tcPr>
            <w:tcW w:w="2410" w:type="dxa"/>
          </w:tcPr>
          <w:p w:rsidR="00933E42" w:rsidRDefault="00E76E55" w:rsidP="00C01152">
            <w:pPr>
              <w:jc w:val="center"/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 xml:space="preserve">22 ноября </w:t>
            </w:r>
            <w:r w:rsidR="00C01152">
              <w:rPr>
                <w:rFonts w:ascii="Times New Roman" w:hAnsi="Times New Roman" w:cs="Times New Roman"/>
              </w:rPr>
              <w:t>2020</w:t>
            </w:r>
            <w:r w:rsidRPr="00DF6C74">
              <w:rPr>
                <w:rFonts w:ascii="Times New Roman" w:hAnsi="Times New Roman" w:cs="Times New Roman"/>
              </w:rPr>
              <w:t xml:space="preserve"> года</w:t>
            </w:r>
          </w:p>
          <w:p w:rsidR="00C01152" w:rsidRPr="00C01152" w:rsidRDefault="00C01152" w:rsidP="00C011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152">
              <w:rPr>
                <w:rFonts w:ascii="Times New Roman" w:hAnsi="Times New Roman" w:cs="Times New Roman"/>
                <w:b/>
              </w:rPr>
              <w:t>выполнено</w:t>
            </w:r>
          </w:p>
          <w:p w:rsidR="00584A78" w:rsidRPr="00DF6C74" w:rsidRDefault="00584A78" w:rsidP="005F5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3E42" w:rsidRPr="00DF6C74" w:rsidTr="00DF6C74">
        <w:tc>
          <w:tcPr>
            <w:tcW w:w="851" w:type="dxa"/>
          </w:tcPr>
          <w:p w:rsidR="00933E42" w:rsidRPr="00DF6C74" w:rsidRDefault="00BF12FE" w:rsidP="001A61D7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</w:t>
            </w:r>
            <w:r w:rsidR="001A61D7" w:rsidRPr="00DF6C74">
              <w:rPr>
                <w:rFonts w:ascii="Times New Roman" w:hAnsi="Times New Roman" w:cs="Times New Roman"/>
              </w:rPr>
              <w:t>3</w:t>
            </w:r>
            <w:r w:rsidRPr="00DF6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933E42" w:rsidRDefault="00933E42" w:rsidP="005C0302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Подготовка проектно-</w:t>
            </w:r>
            <w:r w:rsidRPr="00DF6C74">
              <w:rPr>
                <w:rFonts w:ascii="Times New Roman" w:hAnsi="Times New Roman" w:cs="Times New Roman"/>
              </w:rPr>
              <w:lastRenderedPageBreak/>
              <w:t>сметной документации для проведения ремонтных работ помещений Центра</w:t>
            </w:r>
          </w:p>
          <w:p w:rsidR="00C01152" w:rsidRPr="00DF6C74" w:rsidRDefault="00C01152" w:rsidP="005C0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E76E55" w:rsidRPr="00DF6C74" w:rsidRDefault="00C01152" w:rsidP="005F5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Проектно – </w:t>
            </w:r>
            <w:r>
              <w:rPr>
                <w:rFonts w:ascii="Times New Roman" w:hAnsi="Times New Roman" w:cs="Times New Roman"/>
              </w:rPr>
              <w:lastRenderedPageBreak/>
              <w:t>сметный отдел</w:t>
            </w:r>
          </w:p>
        </w:tc>
        <w:tc>
          <w:tcPr>
            <w:tcW w:w="1843" w:type="dxa"/>
          </w:tcPr>
          <w:p w:rsidR="00933E42" w:rsidRPr="00DF6C74" w:rsidRDefault="00C01152" w:rsidP="005F5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Проектно – </w:t>
            </w:r>
            <w:r>
              <w:rPr>
                <w:rFonts w:ascii="Times New Roman" w:hAnsi="Times New Roman" w:cs="Times New Roman"/>
              </w:rPr>
              <w:lastRenderedPageBreak/>
              <w:t>сметный отдел</w:t>
            </w:r>
          </w:p>
        </w:tc>
        <w:tc>
          <w:tcPr>
            <w:tcW w:w="2410" w:type="dxa"/>
          </w:tcPr>
          <w:p w:rsidR="00584A78" w:rsidRPr="00DF6C74" w:rsidRDefault="00A94F67" w:rsidP="005F5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25.0</w:t>
            </w:r>
            <w:r w:rsidR="00C01152">
              <w:rPr>
                <w:rFonts w:ascii="Times New Roman" w:hAnsi="Times New Roman" w:cs="Times New Roman"/>
              </w:rPr>
              <w:t>2.2021</w:t>
            </w:r>
            <w:r w:rsidR="00134FBC" w:rsidRPr="00DF6C74">
              <w:rPr>
                <w:rFonts w:ascii="Times New Roman" w:hAnsi="Times New Roman" w:cs="Times New Roman"/>
              </w:rPr>
              <w:t xml:space="preserve"> года</w:t>
            </w:r>
          </w:p>
          <w:p w:rsidR="001A61D7" w:rsidRPr="00DF6C74" w:rsidRDefault="001A61D7" w:rsidP="005F5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C74">
              <w:rPr>
                <w:rFonts w:ascii="Times New Roman" w:hAnsi="Times New Roman" w:cs="Times New Roman"/>
                <w:b/>
              </w:rPr>
              <w:lastRenderedPageBreak/>
              <w:t>выполнено</w:t>
            </w:r>
          </w:p>
          <w:p w:rsidR="000A34EE" w:rsidRPr="00DF6C74" w:rsidRDefault="000A34EE" w:rsidP="005F5A8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47113" w:rsidRPr="00DF6C74" w:rsidTr="00DF6C74">
        <w:tc>
          <w:tcPr>
            <w:tcW w:w="851" w:type="dxa"/>
          </w:tcPr>
          <w:p w:rsidR="00D47113" w:rsidRPr="00DF6C74" w:rsidRDefault="001A61D7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835" w:type="dxa"/>
          </w:tcPr>
          <w:p w:rsidR="00D47113" w:rsidRPr="00DF6C74" w:rsidRDefault="00D47113" w:rsidP="005C0302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Прохождение экспертизы ПСД</w:t>
            </w:r>
          </w:p>
        </w:tc>
        <w:tc>
          <w:tcPr>
            <w:tcW w:w="1842" w:type="dxa"/>
            <w:gridSpan w:val="2"/>
          </w:tcPr>
          <w:p w:rsidR="00D47113" w:rsidRPr="00DF6C74" w:rsidRDefault="00C01152" w:rsidP="005F5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Жукова В.В., Пашков В.В</w:t>
            </w:r>
          </w:p>
        </w:tc>
        <w:tc>
          <w:tcPr>
            <w:tcW w:w="1843" w:type="dxa"/>
          </w:tcPr>
          <w:p w:rsidR="00D47113" w:rsidRPr="00DF6C74" w:rsidRDefault="00A94F67" w:rsidP="005F5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Расценки и начисления проверены</w:t>
            </w:r>
          </w:p>
        </w:tc>
        <w:tc>
          <w:tcPr>
            <w:tcW w:w="2410" w:type="dxa"/>
          </w:tcPr>
          <w:p w:rsidR="00D47113" w:rsidRPr="00DF3C70" w:rsidRDefault="00C01152" w:rsidP="005F5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27.04.2021</w:t>
            </w:r>
          </w:p>
          <w:p w:rsidR="00A94F67" w:rsidRPr="00DF6C74" w:rsidRDefault="00A94F67" w:rsidP="005F5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выполнено</w:t>
            </w:r>
          </w:p>
        </w:tc>
      </w:tr>
      <w:tr w:rsidR="00134FBC" w:rsidRPr="00DF6C74" w:rsidTr="00DF6C74">
        <w:tc>
          <w:tcPr>
            <w:tcW w:w="851" w:type="dxa"/>
          </w:tcPr>
          <w:p w:rsidR="00134FBC" w:rsidRPr="00DF6C74" w:rsidRDefault="001A61D7" w:rsidP="001A61D7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835" w:type="dxa"/>
          </w:tcPr>
          <w:p w:rsidR="00134FBC" w:rsidRPr="00DF6C74" w:rsidRDefault="00134FBC" w:rsidP="00A90BCA">
            <w:pPr>
              <w:rPr>
                <w:rFonts w:ascii="Times New Roman" w:eastAsia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>Размещение в единой информационной системе  плана -графика  работ</w:t>
            </w:r>
          </w:p>
        </w:tc>
        <w:tc>
          <w:tcPr>
            <w:tcW w:w="1842" w:type="dxa"/>
            <w:gridSpan w:val="2"/>
          </w:tcPr>
          <w:p w:rsidR="00134FBC" w:rsidRPr="00DF6C74" w:rsidRDefault="00C01152" w:rsidP="00A90B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Аверков В.А.</w:t>
            </w:r>
          </w:p>
        </w:tc>
        <w:tc>
          <w:tcPr>
            <w:tcW w:w="1843" w:type="dxa"/>
          </w:tcPr>
          <w:p w:rsidR="00DF3C70" w:rsidRPr="00DF6C74" w:rsidRDefault="00DF3C70" w:rsidP="005F5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F3C70" w:rsidRDefault="00C01152" w:rsidP="00DF3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10.02.2021</w:t>
            </w:r>
          </w:p>
          <w:p w:rsidR="00C01152" w:rsidRPr="00C01152" w:rsidRDefault="00C01152" w:rsidP="00C011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Выполнено</w:t>
            </w:r>
          </w:p>
          <w:p w:rsidR="00134FBC" w:rsidRDefault="00DF3C70" w:rsidP="00DF3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29.05.2020</w:t>
            </w:r>
          </w:p>
          <w:p w:rsidR="00C01152" w:rsidRPr="00C01152" w:rsidRDefault="00C01152" w:rsidP="00C011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Выполнено</w:t>
            </w:r>
          </w:p>
          <w:p w:rsidR="00C01152" w:rsidRPr="00C01152" w:rsidRDefault="00C01152" w:rsidP="00C01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20.08.2021</w:t>
            </w:r>
          </w:p>
        </w:tc>
      </w:tr>
      <w:tr w:rsidR="00134FBC" w:rsidRPr="00DF6C74" w:rsidTr="00DF6C74">
        <w:tc>
          <w:tcPr>
            <w:tcW w:w="851" w:type="dxa"/>
          </w:tcPr>
          <w:p w:rsidR="00134FBC" w:rsidRPr="00DF6C74" w:rsidRDefault="001A61D7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835" w:type="dxa"/>
          </w:tcPr>
          <w:p w:rsidR="00134FBC" w:rsidRPr="00DF6C74" w:rsidRDefault="00134FBC" w:rsidP="00134F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6C74">
              <w:rPr>
                <w:rFonts w:ascii="Times New Roman" w:eastAsia="Times New Roman" w:hAnsi="Times New Roman" w:cs="Times New Roman"/>
                <w:color w:val="000000"/>
              </w:rPr>
              <w:t xml:space="preserve">Торги (электр.аукцион, электр.магазин) </w:t>
            </w:r>
          </w:p>
          <w:p w:rsidR="006134E1" w:rsidRPr="00DF6C74" w:rsidRDefault="006134E1" w:rsidP="00134F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DF3C70" w:rsidRPr="00DF6C74" w:rsidRDefault="00C01152" w:rsidP="00A90B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Жукова В.В., Пашков В.В</w:t>
            </w:r>
          </w:p>
        </w:tc>
        <w:tc>
          <w:tcPr>
            <w:tcW w:w="1843" w:type="dxa"/>
          </w:tcPr>
          <w:p w:rsidR="00134FBC" w:rsidRPr="00DF6C74" w:rsidRDefault="00DF3C70" w:rsidP="005F5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электронном магазине</w:t>
            </w:r>
          </w:p>
        </w:tc>
        <w:tc>
          <w:tcPr>
            <w:tcW w:w="2410" w:type="dxa"/>
          </w:tcPr>
          <w:p w:rsidR="00134FBC" w:rsidRPr="00DF3C70" w:rsidRDefault="00C01152" w:rsidP="005F5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22.05.2021</w:t>
            </w:r>
          </w:p>
          <w:p w:rsidR="00DF3C70" w:rsidRDefault="00DF3C70" w:rsidP="005F5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Выполнено</w:t>
            </w:r>
          </w:p>
          <w:p w:rsidR="00DF3C70" w:rsidRPr="00DF3C70" w:rsidRDefault="00DF3C70" w:rsidP="005F5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FBC" w:rsidRPr="00DF6C74" w:rsidTr="00DF6C74">
        <w:tc>
          <w:tcPr>
            <w:tcW w:w="851" w:type="dxa"/>
          </w:tcPr>
          <w:p w:rsidR="00134FBC" w:rsidRPr="00DF6C74" w:rsidRDefault="001A61D7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2835" w:type="dxa"/>
          </w:tcPr>
          <w:p w:rsidR="00134FBC" w:rsidRPr="00DF6C74" w:rsidRDefault="00134FBC" w:rsidP="00A90BCA">
            <w:pPr>
              <w:rPr>
                <w:rFonts w:ascii="Times New Roman" w:eastAsia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  <w:color w:val="000000"/>
              </w:rPr>
              <w:t>Заключение контракта</w:t>
            </w:r>
          </w:p>
        </w:tc>
        <w:tc>
          <w:tcPr>
            <w:tcW w:w="1842" w:type="dxa"/>
            <w:gridSpan w:val="2"/>
          </w:tcPr>
          <w:p w:rsidR="00134FBC" w:rsidRPr="00DF6C74" w:rsidRDefault="00C01152" w:rsidP="00A90B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Жукова В.В., Пашков В.В</w:t>
            </w:r>
          </w:p>
        </w:tc>
        <w:tc>
          <w:tcPr>
            <w:tcW w:w="1843" w:type="dxa"/>
          </w:tcPr>
          <w:p w:rsidR="00134FBC" w:rsidRPr="00DF6C74" w:rsidRDefault="00DF3C70" w:rsidP="005F5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</w:t>
            </w:r>
          </w:p>
        </w:tc>
        <w:tc>
          <w:tcPr>
            <w:tcW w:w="2410" w:type="dxa"/>
          </w:tcPr>
          <w:p w:rsidR="00134FBC" w:rsidRPr="00DF3C70" w:rsidRDefault="00C01152" w:rsidP="005F5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27.05.2021</w:t>
            </w:r>
          </w:p>
          <w:p w:rsidR="00DF3C70" w:rsidRPr="00C01152" w:rsidRDefault="00C01152" w:rsidP="005F5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152">
              <w:rPr>
                <w:rFonts w:ascii="Times New Roman" w:hAnsi="Times New Roman" w:cs="Times New Roman"/>
                <w:b/>
              </w:rPr>
              <w:t>выполнено</w:t>
            </w:r>
          </w:p>
        </w:tc>
      </w:tr>
      <w:tr w:rsidR="00134FBC" w:rsidRPr="00DF6C74" w:rsidTr="00DF6C74">
        <w:tc>
          <w:tcPr>
            <w:tcW w:w="851" w:type="dxa"/>
          </w:tcPr>
          <w:p w:rsidR="00134FBC" w:rsidRPr="00DF6C74" w:rsidRDefault="001A61D7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2835" w:type="dxa"/>
          </w:tcPr>
          <w:p w:rsidR="00134FBC" w:rsidRPr="00DF6C74" w:rsidRDefault="00134FBC" w:rsidP="00A90B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6C74">
              <w:rPr>
                <w:rFonts w:ascii="Times New Roman" w:eastAsia="Times New Roman" w:hAnsi="Times New Roman" w:cs="Times New Roman"/>
                <w:color w:val="000000"/>
              </w:rPr>
              <w:t>Размещение на сайте сообщения о заключении контракта</w:t>
            </w:r>
          </w:p>
        </w:tc>
        <w:tc>
          <w:tcPr>
            <w:tcW w:w="1842" w:type="dxa"/>
            <w:gridSpan w:val="2"/>
          </w:tcPr>
          <w:p w:rsidR="00134FBC" w:rsidRPr="00DF6C74" w:rsidRDefault="00C01152" w:rsidP="00A90B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Аверков В.А.</w:t>
            </w:r>
          </w:p>
        </w:tc>
        <w:tc>
          <w:tcPr>
            <w:tcW w:w="1843" w:type="dxa"/>
          </w:tcPr>
          <w:p w:rsidR="00134FBC" w:rsidRPr="00DF6C74" w:rsidRDefault="00DF3C70" w:rsidP="005F5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134FBC" w:rsidRDefault="000758D5" w:rsidP="005F5A80">
            <w:pPr>
              <w:jc w:val="center"/>
              <w:rPr>
                <w:rFonts w:ascii="Times New Roman" w:hAnsi="Times New Roman" w:cs="Times New Roman"/>
              </w:rPr>
            </w:pPr>
            <w:r w:rsidRPr="000758D5">
              <w:rPr>
                <w:rFonts w:ascii="Times New Roman" w:hAnsi="Times New Roman" w:cs="Times New Roman"/>
              </w:rPr>
              <w:t>01.06.2021</w:t>
            </w:r>
          </w:p>
          <w:p w:rsidR="000758D5" w:rsidRPr="000758D5" w:rsidRDefault="000758D5" w:rsidP="005F5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34FBC" w:rsidRPr="00DF6C74" w:rsidTr="00DF6C74">
        <w:tc>
          <w:tcPr>
            <w:tcW w:w="851" w:type="dxa"/>
          </w:tcPr>
          <w:p w:rsidR="00134FBC" w:rsidRPr="00DF6C74" w:rsidRDefault="001A61D7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2835" w:type="dxa"/>
          </w:tcPr>
          <w:p w:rsidR="00134FBC" w:rsidRPr="00DF6C74" w:rsidRDefault="00134FBC" w:rsidP="00A90BCA">
            <w:pPr>
              <w:rPr>
                <w:rFonts w:ascii="Times New Roman" w:eastAsia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  <w:color w:val="000000"/>
              </w:rPr>
              <w:t>Ремонтные работы</w:t>
            </w:r>
            <w:r w:rsidR="001A61D7" w:rsidRPr="00DF6C74">
              <w:rPr>
                <w:rFonts w:ascii="Times New Roman" w:hAnsi="Times New Roman"/>
                <w:color w:val="000000"/>
              </w:rPr>
              <w:t xml:space="preserve"> (с направлением фотоотчета в УО)</w:t>
            </w:r>
          </w:p>
        </w:tc>
        <w:tc>
          <w:tcPr>
            <w:tcW w:w="1842" w:type="dxa"/>
            <w:gridSpan w:val="2"/>
          </w:tcPr>
          <w:p w:rsidR="00134FBC" w:rsidRPr="00DF6C74" w:rsidRDefault="000758D5" w:rsidP="00A90B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Пашков В.В.</w:t>
            </w:r>
          </w:p>
        </w:tc>
        <w:tc>
          <w:tcPr>
            <w:tcW w:w="1843" w:type="dxa"/>
          </w:tcPr>
          <w:p w:rsidR="00134FBC" w:rsidRPr="00DF6C74" w:rsidRDefault="00134FBC" w:rsidP="005F5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4FBC" w:rsidRPr="00DF3C70" w:rsidRDefault="00DF3C70" w:rsidP="000758D5">
            <w:pPr>
              <w:jc w:val="center"/>
              <w:rPr>
                <w:rFonts w:ascii="Times New Roman" w:hAnsi="Times New Roman" w:cs="Times New Roman"/>
              </w:rPr>
            </w:pPr>
            <w:r w:rsidRPr="00DF3C70">
              <w:rPr>
                <w:rFonts w:ascii="Times New Roman" w:hAnsi="Times New Roman" w:cs="Times New Roman"/>
              </w:rPr>
              <w:t xml:space="preserve">До </w:t>
            </w:r>
            <w:r w:rsidR="000758D5">
              <w:rPr>
                <w:rFonts w:ascii="Times New Roman" w:hAnsi="Times New Roman" w:cs="Times New Roman"/>
              </w:rPr>
              <w:t>20.08.2021</w:t>
            </w:r>
          </w:p>
        </w:tc>
      </w:tr>
      <w:tr w:rsidR="00134FBC" w:rsidRPr="00DF6C74" w:rsidTr="00DF6C74">
        <w:tc>
          <w:tcPr>
            <w:tcW w:w="851" w:type="dxa"/>
          </w:tcPr>
          <w:p w:rsidR="00134FBC" w:rsidRPr="00DF6C74" w:rsidRDefault="001A61D7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2835" w:type="dxa"/>
          </w:tcPr>
          <w:p w:rsidR="00134FBC" w:rsidRPr="00DF6C74" w:rsidRDefault="00134FBC" w:rsidP="00A90B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6C74">
              <w:rPr>
                <w:rFonts w:ascii="Times New Roman" w:eastAsia="Times New Roman" w:hAnsi="Times New Roman" w:cs="Times New Roman"/>
                <w:color w:val="000000"/>
              </w:rPr>
              <w:t>Технический контроль выполнения ремонтных работ</w:t>
            </w:r>
            <w:r w:rsidRPr="00DF6C74">
              <w:rPr>
                <w:rFonts w:ascii="Times New Roman" w:hAnsi="Times New Roman"/>
                <w:color w:val="000000"/>
              </w:rPr>
              <w:t xml:space="preserve"> (по согласованию с УО)</w:t>
            </w:r>
          </w:p>
        </w:tc>
        <w:tc>
          <w:tcPr>
            <w:tcW w:w="1842" w:type="dxa"/>
            <w:gridSpan w:val="2"/>
          </w:tcPr>
          <w:p w:rsidR="00134FBC" w:rsidRPr="00DF6C74" w:rsidRDefault="00134FBC" w:rsidP="00A90B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134FBC" w:rsidRPr="00DF6C74" w:rsidRDefault="00134FBC" w:rsidP="005F5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4FBC" w:rsidRPr="00DF6C74" w:rsidRDefault="00134FBC" w:rsidP="005F5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4FBC" w:rsidRPr="00DF6C74" w:rsidTr="00DF6C74">
        <w:tc>
          <w:tcPr>
            <w:tcW w:w="851" w:type="dxa"/>
          </w:tcPr>
          <w:p w:rsidR="00134FBC" w:rsidRPr="00DF6C74" w:rsidRDefault="001A61D7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2835" w:type="dxa"/>
          </w:tcPr>
          <w:p w:rsidR="00134FBC" w:rsidRPr="00DF6C74" w:rsidRDefault="00134FBC" w:rsidP="00A90B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6C74">
              <w:rPr>
                <w:rFonts w:ascii="Times New Roman" w:eastAsia="Times New Roman" w:hAnsi="Times New Roman" w:cs="Times New Roman"/>
                <w:color w:val="000000"/>
              </w:rPr>
              <w:t>Подписание акта выполненных работ</w:t>
            </w:r>
          </w:p>
        </w:tc>
        <w:tc>
          <w:tcPr>
            <w:tcW w:w="1842" w:type="dxa"/>
            <w:gridSpan w:val="2"/>
          </w:tcPr>
          <w:p w:rsidR="00134FBC" w:rsidRPr="00DF6C74" w:rsidRDefault="00134FBC" w:rsidP="00A90B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134FBC" w:rsidRPr="00DF6C74" w:rsidRDefault="00134FBC" w:rsidP="005F5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4FBC" w:rsidRPr="00DF3C70" w:rsidRDefault="00DF3C70" w:rsidP="005F5A80">
            <w:pPr>
              <w:jc w:val="center"/>
              <w:rPr>
                <w:rFonts w:ascii="Times New Roman" w:hAnsi="Times New Roman" w:cs="Times New Roman"/>
              </w:rPr>
            </w:pPr>
            <w:r w:rsidRPr="00DF3C70">
              <w:rPr>
                <w:rFonts w:ascii="Times New Roman" w:hAnsi="Times New Roman" w:cs="Times New Roman"/>
              </w:rPr>
              <w:t xml:space="preserve">В течение 10 </w:t>
            </w:r>
            <w:r>
              <w:rPr>
                <w:rFonts w:ascii="Times New Roman" w:hAnsi="Times New Roman" w:cs="Times New Roman"/>
              </w:rPr>
              <w:t xml:space="preserve">рабочих </w:t>
            </w:r>
            <w:r w:rsidRPr="00DF3C70">
              <w:rPr>
                <w:rFonts w:ascii="Times New Roman" w:hAnsi="Times New Roman" w:cs="Times New Roman"/>
              </w:rPr>
              <w:t>дней</w:t>
            </w:r>
          </w:p>
        </w:tc>
      </w:tr>
      <w:tr w:rsidR="00134FBC" w:rsidRPr="00DF6C74" w:rsidTr="00DF6C74">
        <w:tc>
          <w:tcPr>
            <w:tcW w:w="851" w:type="dxa"/>
          </w:tcPr>
          <w:p w:rsidR="00134FBC" w:rsidRPr="00DF6C74" w:rsidRDefault="001A61D7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2835" w:type="dxa"/>
          </w:tcPr>
          <w:p w:rsidR="00134FBC" w:rsidRPr="00DF6C74" w:rsidRDefault="00134FBC" w:rsidP="00A90B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6C74">
              <w:rPr>
                <w:rFonts w:ascii="Times New Roman" w:eastAsia="Times New Roman" w:hAnsi="Times New Roman" w:cs="Times New Roman"/>
                <w:color w:val="000000"/>
              </w:rPr>
              <w:t>Заявка в ЦООО на выделение денежных средств</w:t>
            </w:r>
          </w:p>
        </w:tc>
        <w:tc>
          <w:tcPr>
            <w:tcW w:w="1842" w:type="dxa"/>
            <w:gridSpan w:val="2"/>
          </w:tcPr>
          <w:p w:rsidR="00134FBC" w:rsidRPr="00DF6C74" w:rsidRDefault="000758D5" w:rsidP="00A90B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Жукова В.В.</w:t>
            </w:r>
            <w:r w:rsidR="006B5782">
              <w:rPr>
                <w:rFonts w:ascii="Times New Roman" w:eastAsia="Times New Roman" w:hAnsi="Times New Roman" w:cs="Times New Roman"/>
              </w:rPr>
              <w:t>, гл.бухгалтер</w:t>
            </w:r>
          </w:p>
        </w:tc>
        <w:tc>
          <w:tcPr>
            <w:tcW w:w="1843" w:type="dxa"/>
          </w:tcPr>
          <w:p w:rsidR="00134FBC" w:rsidRPr="00DF6C74" w:rsidRDefault="00134FBC" w:rsidP="005F5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4FBC" w:rsidRPr="006B5782" w:rsidRDefault="006B5782" w:rsidP="005F5A80">
            <w:pPr>
              <w:jc w:val="center"/>
              <w:rPr>
                <w:rFonts w:ascii="Times New Roman" w:hAnsi="Times New Roman" w:cs="Times New Roman"/>
              </w:rPr>
            </w:pPr>
            <w:r w:rsidRPr="006B5782">
              <w:rPr>
                <w:rFonts w:ascii="Times New Roman" w:hAnsi="Times New Roman" w:cs="Times New Roman"/>
              </w:rPr>
              <w:t>В день подписания акта выполненных работ</w:t>
            </w:r>
          </w:p>
        </w:tc>
      </w:tr>
      <w:tr w:rsidR="00134FBC" w:rsidRPr="00DF6C74" w:rsidTr="00DF6C74">
        <w:tc>
          <w:tcPr>
            <w:tcW w:w="851" w:type="dxa"/>
          </w:tcPr>
          <w:p w:rsidR="00134FBC" w:rsidRPr="00DF6C74" w:rsidRDefault="001A61D7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2835" w:type="dxa"/>
          </w:tcPr>
          <w:p w:rsidR="00134FBC" w:rsidRPr="00DF6C74" w:rsidRDefault="00134FBC" w:rsidP="00A90B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6C74">
              <w:rPr>
                <w:rFonts w:ascii="Times New Roman" w:eastAsia="Times New Roman" w:hAnsi="Times New Roman" w:cs="Times New Roman"/>
                <w:color w:val="000000"/>
              </w:rPr>
              <w:t>Оплата выполненных работ по контракту</w:t>
            </w:r>
          </w:p>
        </w:tc>
        <w:tc>
          <w:tcPr>
            <w:tcW w:w="1842" w:type="dxa"/>
            <w:gridSpan w:val="2"/>
          </w:tcPr>
          <w:p w:rsidR="00134FBC" w:rsidRPr="00DF6C74" w:rsidRDefault="000758D5" w:rsidP="00A90B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Жукова В.В., гл.бухгалтер</w:t>
            </w:r>
          </w:p>
        </w:tc>
        <w:tc>
          <w:tcPr>
            <w:tcW w:w="1843" w:type="dxa"/>
          </w:tcPr>
          <w:p w:rsidR="00134FBC" w:rsidRPr="00DF6C74" w:rsidRDefault="00134FBC" w:rsidP="005F5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4FBC" w:rsidRPr="006B5782" w:rsidRDefault="006B5782" w:rsidP="005F5A80">
            <w:pPr>
              <w:jc w:val="center"/>
              <w:rPr>
                <w:rFonts w:ascii="Times New Roman" w:hAnsi="Times New Roman" w:cs="Times New Roman"/>
              </w:rPr>
            </w:pPr>
            <w:r w:rsidRPr="006B5782">
              <w:rPr>
                <w:rFonts w:ascii="Times New Roman" w:hAnsi="Times New Roman" w:cs="Times New Roman"/>
              </w:rPr>
              <w:t>В течение 30 дней с момента подписания акта выполненных работ</w:t>
            </w:r>
            <w:r>
              <w:rPr>
                <w:rFonts w:ascii="Times New Roman" w:hAnsi="Times New Roman" w:cs="Times New Roman"/>
              </w:rPr>
              <w:t xml:space="preserve"> (не позднее 13 .09.2020)</w:t>
            </w:r>
          </w:p>
        </w:tc>
      </w:tr>
      <w:tr w:rsidR="00134FBC" w:rsidRPr="00DF6C74" w:rsidTr="00DF6C74">
        <w:tc>
          <w:tcPr>
            <w:tcW w:w="851" w:type="dxa"/>
          </w:tcPr>
          <w:p w:rsidR="00134FBC" w:rsidRPr="00DF6C74" w:rsidRDefault="00134FBC" w:rsidP="001A61D7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</w:t>
            </w:r>
            <w:r w:rsidR="001A61D7" w:rsidRPr="00DF6C74">
              <w:rPr>
                <w:rFonts w:ascii="Times New Roman" w:hAnsi="Times New Roman" w:cs="Times New Roman"/>
              </w:rPr>
              <w:t>15</w:t>
            </w:r>
            <w:r w:rsidRPr="00DF6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134FBC" w:rsidRPr="00DF6C74" w:rsidRDefault="00134FBC" w:rsidP="00BF12FE">
            <w:pPr>
              <w:pStyle w:val="a8"/>
              <w:tabs>
                <w:tab w:val="left" w:pos="600"/>
              </w:tabs>
              <w:ind w:left="0"/>
              <w:rPr>
                <w:sz w:val="22"/>
                <w:szCs w:val="22"/>
              </w:rPr>
            </w:pPr>
            <w:r w:rsidRPr="00DF6C74">
              <w:rPr>
                <w:sz w:val="22"/>
                <w:szCs w:val="22"/>
              </w:rPr>
              <w:t xml:space="preserve">Формирование перечня необходимой мебели для оснащения «Точки роста» </w:t>
            </w:r>
          </w:p>
          <w:p w:rsidR="00134FBC" w:rsidRPr="00DF6C74" w:rsidRDefault="00134FBC" w:rsidP="005C0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34FBC" w:rsidRPr="00DF6C74" w:rsidRDefault="000758D5" w:rsidP="00BD3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Пашков В.В.</w:t>
            </w:r>
          </w:p>
        </w:tc>
        <w:tc>
          <w:tcPr>
            <w:tcW w:w="1843" w:type="dxa"/>
          </w:tcPr>
          <w:p w:rsidR="00134FBC" w:rsidRPr="00DF6C74" w:rsidRDefault="00134FBC" w:rsidP="005F5A80">
            <w:pPr>
              <w:jc w:val="center"/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перечень</w:t>
            </w:r>
          </w:p>
        </w:tc>
        <w:tc>
          <w:tcPr>
            <w:tcW w:w="2410" w:type="dxa"/>
          </w:tcPr>
          <w:p w:rsidR="00134FBC" w:rsidRDefault="000758D5" w:rsidP="005F5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06.03.2021</w:t>
            </w:r>
          </w:p>
          <w:p w:rsidR="006B5782" w:rsidRPr="006B5782" w:rsidRDefault="006B5782" w:rsidP="005F5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5782">
              <w:rPr>
                <w:rFonts w:ascii="Times New Roman" w:hAnsi="Times New Roman" w:cs="Times New Roman"/>
                <w:b/>
              </w:rPr>
              <w:t>выполнено</w:t>
            </w:r>
          </w:p>
        </w:tc>
      </w:tr>
      <w:tr w:rsidR="00134FBC" w:rsidRPr="00DF6C74" w:rsidTr="00DF6C74">
        <w:tc>
          <w:tcPr>
            <w:tcW w:w="851" w:type="dxa"/>
          </w:tcPr>
          <w:p w:rsidR="00134FBC" w:rsidRPr="00DF6C74" w:rsidRDefault="001A61D7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2.16.</w:t>
            </w:r>
          </w:p>
        </w:tc>
        <w:tc>
          <w:tcPr>
            <w:tcW w:w="2835" w:type="dxa"/>
          </w:tcPr>
          <w:p w:rsidR="00134FBC" w:rsidRPr="00DF6C74" w:rsidRDefault="00134FBC" w:rsidP="00BF12FE">
            <w:pPr>
              <w:pStyle w:val="a8"/>
              <w:tabs>
                <w:tab w:val="left" w:pos="600"/>
              </w:tabs>
              <w:ind w:left="0"/>
              <w:rPr>
                <w:sz w:val="22"/>
                <w:szCs w:val="22"/>
              </w:rPr>
            </w:pPr>
            <w:r w:rsidRPr="00DF6C74">
              <w:rPr>
                <w:sz w:val="22"/>
                <w:szCs w:val="22"/>
              </w:rPr>
              <w:t>Закупка необходимой мебели</w:t>
            </w:r>
          </w:p>
        </w:tc>
        <w:tc>
          <w:tcPr>
            <w:tcW w:w="1842" w:type="dxa"/>
            <w:gridSpan w:val="2"/>
          </w:tcPr>
          <w:p w:rsidR="00134FBC" w:rsidRPr="00DF6C74" w:rsidRDefault="000758D5" w:rsidP="00BD3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Жукова В.В., Пашков В.В</w:t>
            </w:r>
          </w:p>
        </w:tc>
        <w:tc>
          <w:tcPr>
            <w:tcW w:w="1843" w:type="dxa"/>
          </w:tcPr>
          <w:p w:rsidR="00134FBC" w:rsidRPr="00DF6C74" w:rsidRDefault="00134FBC" w:rsidP="005F5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4FBC" w:rsidRPr="00DF6C74" w:rsidRDefault="000758D5" w:rsidP="00075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28.05-20.08.2021</w:t>
            </w:r>
          </w:p>
        </w:tc>
      </w:tr>
      <w:tr w:rsidR="00134FBC" w:rsidRPr="00DF6C74" w:rsidTr="00DF6C74">
        <w:tc>
          <w:tcPr>
            <w:tcW w:w="851" w:type="dxa"/>
          </w:tcPr>
          <w:p w:rsidR="00134FBC" w:rsidRPr="00DF6C74" w:rsidRDefault="001A61D7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2.17.</w:t>
            </w:r>
          </w:p>
        </w:tc>
        <w:tc>
          <w:tcPr>
            <w:tcW w:w="2835" w:type="dxa"/>
          </w:tcPr>
          <w:p w:rsidR="00134FBC" w:rsidRPr="00DF6C74" w:rsidRDefault="00134FBC" w:rsidP="00D47113">
            <w:pPr>
              <w:pStyle w:val="a8"/>
              <w:tabs>
                <w:tab w:val="left" w:pos="600"/>
              </w:tabs>
              <w:ind w:left="0"/>
              <w:rPr>
                <w:sz w:val="22"/>
                <w:szCs w:val="22"/>
              </w:rPr>
            </w:pPr>
            <w:r w:rsidRPr="00DF6C74">
              <w:rPr>
                <w:sz w:val="22"/>
                <w:szCs w:val="22"/>
              </w:rPr>
              <w:t>Формирование перечня элементов фирменного стиля</w:t>
            </w:r>
          </w:p>
        </w:tc>
        <w:tc>
          <w:tcPr>
            <w:tcW w:w="1842" w:type="dxa"/>
            <w:gridSpan w:val="2"/>
          </w:tcPr>
          <w:p w:rsidR="00134FBC" w:rsidRPr="00DF6C74" w:rsidRDefault="00134FBC" w:rsidP="00BD3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4FBC" w:rsidRPr="00DF6C74" w:rsidRDefault="00134FBC" w:rsidP="005F5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4FBC" w:rsidRPr="00DF6C74" w:rsidRDefault="001A61D7" w:rsidP="005F5A80">
            <w:pPr>
              <w:jc w:val="center"/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 xml:space="preserve">До </w:t>
            </w:r>
            <w:r w:rsidR="000758D5">
              <w:rPr>
                <w:rFonts w:ascii="Times New Roman" w:hAnsi="Times New Roman" w:cs="Times New Roman"/>
              </w:rPr>
              <w:t>15 июня 2021</w:t>
            </w:r>
            <w:r w:rsidR="00134FBC" w:rsidRPr="00DF6C74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34FBC" w:rsidRPr="00DF6C74" w:rsidTr="00DF6C74">
        <w:tc>
          <w:tcPr>
            <w:tcW w:w="851" w:type="dxa"/>
          </w:tcPr>
          <w:p w:rsidR="00134FBC" w:rsidRPr="00DF6C74" w:rsidRDefault="001A61D7" w:rsidP="00BF12FE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2.18.</w:t>
            </w:r>
          </w:p>
        </w:tc>
        <w:tc>
          <w:tcPr>
            <w:tcW w:w="2835" w:type="dxa"/>
          </w:tcPr>
          <w:p w:rsidR="00134FBC" w:rsidRPr="00DF6C74" w:rsidRDefault="00134FBC" w:rsidP="005C0302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Закупка элементов фирменного стиля</w:t>
            </w:r>
          </w:p>
        </w:tc>
        <w:tc>
          <w:tcPr>
            <w:tcW w:w="1842" w:type="dxa"/>
            <w:gridSpan w:val="2"/>
          </w:tcPr>
          <w:p w:rsidR="00134FBC" w:rsidRPr="00DF6C74" w:rsidRDefault="00134FBC" w:rsidP="00BD3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4FBC" w:rsidRPr="00DF6C74" w:rsidRDefault="00134FBC" w:rsidP="005F5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4FBC" w:rsidRPr="00DF6C74" w:rsidRDefault="000758D5" w:rsidP="00D47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 июля 2021</w:t>
            </w:r>
          </w:p>
        </w:tc>
      </w:tr>
      <w:tr w:rsidR="00134FBC" w:rsidRPr="00DF6C74" w:rsidTr="00DF6C74">
        <w:tc>
          <w:tcPr>
            <w:tcW w:w="851" w:type="dxa"/>
          </w:tcPr>
          <w:p w:rsidR="00134FBC" w:rsidRPr="00DF6C74" w:rsidRDefault="001A61D7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2.19</w:t>
            </w:r>
            <w:r w:rsidR="00134FBC" w:rsidRPr="00DF6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134FBC" w:rsidRPr="00DF6C74" w:rsidRDefault="001A61D7" w:rsidP="00BD3A0A">
            <w:pPr>
              <w:rPr>
                <w:rFonts w:ascii="Times New Roman" w:eastAsia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>Получение и н</w:t>
            </w:r>
            <w:r w:rsidR="00134FBC" w:rsidRPr="00DF6C74">
              <w:rPr>
                <w:rFonts w:ascii="Times New Roman" w:eastAsia="Times New Roman" w:hAnsi="Times New Roman" w:cs="Times New Roman"/>
              </w:rPr>
              <w:t>аладка оборудования</w:t>
            </w:r>
          </w:p>
          <w:p w:rsidR="00134FBC" w:rsidRPr="00DF6C74" w:rsidRDefault="00134FBC" w:rsidP="00BD3A0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134FBC" w:rsidRPr="00DF6C74" w:rsidRDefault="000758D5" w:rsidP="00BD3A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Пашков В.В.</w:t>
            </w:r>
          </w:p>
          <w:p w:rsidR="00134FBC" w:rsidRPr="00DF6C74" w:rsidRDefault="00134FBC" w:rsidP="005F5A80">
            <w:pPr>
              <w:jc w:val="center"/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134FBC" w:rsidRPr="00DF6C74" w:rsidRDefault="00134FBC" w:rsidP="005F5A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134FBC" w:rsidRPr="00DF6C74" w:rsidRDefault="000758D5" w:rsidP="005F5A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 2021</w:t>
            </w:r>
            <w:r w:rsidR="00134FBC" w:rsidRPr="00DF6C74">
              <w:rPr>
                <w:rFonts w:ascii="Times New Roman" w:eastAsia="Times New Roman" w:hAnsi="Times New Roman" w:cs="Times New Roman"/>
              </w:rPr>
              <w:t xml:space="preserve">  года</w:t>
            </w:r>
          </w:p>
        </w:tc>
      </w:tr>
      <w:tr w:rsidR="00134FBC" w:rsidRPr="00DF6C74" w:rsidTr="006134E1">
        <w:trPr>
          <w:trHeight w:val="483"/>
        </w:trPr>
        <w:tc>
          <w:tcPr>
            <w:tcW w:w="851" w:type="dxa"/>
          </w:tcPr>
          <w:p w:rsidR="00134FBC" w:rsidRPr="00DF6C74" w:rsidRDefault="00134FBC" w:rsidP="00BD3A0A">
            <w:pPr>
              <w:rPr>
                <w:rFonts w:ascii="Times New Roman" w:hAnsi="Times New Roman" w:cs="Times New Roman"/>
                <w:i/>
              </w:rPr>
            </w:pPr>
            <w:r w:rsidRPr="00DF6C74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8930" w:type="dxa"/>
            <w:gridSpan w:val="5"/>
          </w:tcPr>
          <w:p w:rsidR="00134FBC" w:rsidRPr="00DF6C74" w:rsidRDefault="00134FBC" w:rsidP="005F5A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F6C74">
              <w:rPr>
                <w:rFonts w:ascii="Times New Roman" w:hAnsi="Times New Roman" w:cs="Times New Roman"/>
                <w:i/>
              </w:rPr>
              <w:t>Кадровое обеспечение</w:t>
            </w:r>
          </w:p>
        </w:tc>
      </w:tr>
      <w:tr w:rsidR="00134FBC" w:rsidRPr="00DF6C74" w:rsidTr="00423052">
        <w:trPr>
          <w:trHeight w:val="3139"/>
        </w:trPr>
        <w:tc>
          <w:tcPr>
            <w:tcW w:w="851" w:type="dxa"/>
          </w:tcPr>
          <w:p w:rsidR="00134FBC" w:rsidRPr="00DF6C74" w:rsidRDefault="00134FBC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2835" w:type="dxa"/>
          </w:tcPr>
          <w:p w:rsidR="00134FBC" w:rsidRPr="00DF6C74" w:rsidRDefault="00134FBC" w:rsidP="005C0302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Обеспечен 100-процентный охват педагогов и сотрудников центра курсами повышения квалификации, программами переподготовки кадров, проводимыми проектным офисом национального проекта «Образование» в очном и дистанционном форматах</w:t>
            </w:r>
          </w:p>
        </w:tc>
        <w:tc>
          <w:tcPr>
            <w:tcW w:w="1701" w:type="dxa"/>
          </w:tcPr>
          <w:p w:rsidR="00134FBC" w:rsidRPr="00DF6C74" w:rsidRDefault="00BF079B" w:rsidP="00540823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Пашков В.В.</w:t>
            </w:r>
          </w:p>
          <w:p w:rsidR="00134FBC" w:rsidRPr="00DF6C74" w:rsidRDefault="00134FBC" w:rsidP="00540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34FBC" w:rsidRPr="00DF6C74" w:rsidRDefault="00134FBC" w:rsidP="005F5A80">
            <w:pPr>
              <w:jc w:val="center"/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свидетельства о повышении квалификации</w:t>
            </w:r>
          </w:p>
        </w:tc>
        <w:tc>
          <w:tcPr>
            <w:tcW w:w="2410" w:type="dxa"/>
          </w:tcPr>
          <w:p w:rsidR="00134FBC" w:rsidRPr="00DF6C74" w:rsidRDefault="00134FBC" w:rsidP="005F5A80">
            <w:pPr>
              <w:jc w:val="center"/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согласно графику проектного офиса национального проекта «Образование»</w:t>
            </w:r>
          </w:p>
        </w:tc>
      </w:tr>
      <w:tr w:rsidR="00134FBC" w:rsidRPr="00DF6C74" w:rsidTr="006134E1">
        <w:tc>
          <w:tcPr>
            <w:tcW w:w="851" w:type="dxa"/>
          </w:tcPr>
          <w:p w:rsidR="00134FBC" w:rsidRPr="00DF6C74" w:rsidRDefault="00134FBC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835" w:type="dxa"/>
          </w:tcPr>
          <w:p w:rsidR="00134FBC" w:rsidRPr="00DF6C74" w:rsidRDefault="00134FBC" w:rsidP="00BD3A0A">
            <w:pPr>
              <w:rPr>
                <w:rFonts w:ascii="Times New Roman" w:eastAsia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 xml:space="preserve">Участие в семинарах-совещаниях по вопросам обеспечения реализации мероприятий по созданию </w:t>
            </w:r>
            <w:r w:rsidRPr="00DF6C74">
              <w:rPr>
                <w:rFonts w:ascii="Times New Roman" w:eastAsia="Times New Roman" w:hAnsi="Times New Roman" w:cs="Times New Roman"/>
                <w:bCs/>
              </w:rPr>
              <w:t xml:space="preserve">Центра </w:t>
            </w:r>
          </w:p>
        </w:tc>
        <w:tc>
          <w:tcPr>
            <w:tcW w:w="1701" w:type="dxa"/>
          </w:tcPr>
          <w:p w:rsidR="00134FBC" w:rsidRPr="00DF6C74" w:rsidRDefault="00BF079B" w:rsidP="005408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Пашков В.В.</w:t>
            </w:r>
          </w:p>
          <w:p w:rsidR="00134FBC" w:rsidRPr="00DF6C74" w:rsidRDefault="00134FBC" w:rsidP="005F5A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34FBC" w:rsidRPr="00DF6C74" w:rsidRDefault="00134FBC" w:rsidP="005F5A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6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134FBC" w:rsidRPr="00DF6C74" w:rsidRDefault="00134FBC" w:rsidP="005F5A80">
            <w:pPr>
              <w:jc w:val="center"/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согласно графику</w:t>
            </w:r>
          </w:p>
        </w:tc>
      </w:tr>
      <w:tr w:rsidR="00134FBC" w:rsidRPr="00DF6C74" w:rsidTr="006134E1">
        <w:trPr>
          <w:trHeight w:val="545"/>
        </w:trPr>
        <w:tc>
          <w:tcPr>
            <w:tcW w:w="851" w:type="dxa"/>
          </w:tcPr>
          <w:p w:rsidR="00134FBC" w:rsidRPr="00DF6C74" w:rsidRDefault="00134FBC" w:rsidP="00BD3A0A">
            <w:pPr>
              <w:rPr>
                <w:rFonts w:ascii="Times New Roman" w:hAnsi="Times New Roman" w:cs="Times New Roman"/>
                <w:i/>
              </w:rPr>
            </w:pPr>
            <w:r w:rsidRPr="00DF6C74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8930" w:type="dxa"/>
            <w:gridSpan w:val="5"/>
          </w:tcPr>
          <w:p w:rsidR="00134FBC" w:rsidRPr="00DF6C74" w:rsidRDefault="00134FBC" w:rsidP="005F5A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F6C74">
              <w:rPr>
                <w:rFonts w:ascii="Times New Roman" w:hAnsi="Times New Roman" w:cs="Times New Roman"/>
                <w:i/>
              </w:rPr>
              <w:t>Информационное сопровождение</w:t>
            </w:r>
          </w:p>
        </w:tc>
      </w:tr>
      <w:tr w:rsidR="00134FBC" w:rsidRPr="00DF6C74" w:rsidTr="006134E1">
        <w:tc>
          <w:tcPr>
            <w:tcW w:w="851" w:type="dxa"/>
          </w:tcPr>
          <w:p w:rsidR="00134FBC" w:rsidRPr="00DF6C74" w:rsidRDefault="00134FBC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4.1</w:t>
            </w:r>
            <w:r w:rsidR="001A61D7" w:rsidRPr="00DF6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134FBC" w:rsidRPr="00DF6C74" w:rsidRDefault="00134FBC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Информация о начале реализации проекта, о ходе подготовки</w:t>
            </w:r>
          </w:p>
        </w:tc>
        <w:tc>
          <w:tcPr>
            <w:tcW w:w="1701" w:type="dxa"/>
          </w:tcPr>
          <w:p w:rsidR="00134FBC" w:rsidRPr="00DF6C74" w:rsidRDefault="00134FBC" w:rsidP="005F5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34FBC" w:rsidRPr="00DF6C74" w:rsidRDefault="00134FBC" w:rsidP="005F5A80">
            <w:pPr>
              <w:jc w:val="center"/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новости, статьи, репортажи</w:t>
            </w:r>
          </w:p>
        </w:tc>
        <w:tc>
          <w:tcPr>
            <w:tcW w:w="2410" w:type="dxa"/>
          </w:tcPr>
          <w:p w:rsidR="00134FBC" w:rsidRPr="00DF6C74" w:rsidRDefault="00134FBC" w:rsidP="00134F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C74">
              <w:rPr>
                <w:rFonts w:ascii="Times New Roman" w:hAnsi="Times New Roman" w:cs="Times New Roman"/>
              </w:rPr>
              <w:t>Июль -</w:t>
            </w:r>
            <w:r w:rsidR="001E5A17">
              <w:rPr>
                <w:rFonts w:ascii="Times New Roman" w:hAnsi="Times New Roman" w:cs="Times New Roman"/>
              </w:rPr>
              <w:t>сентябрь 2021</w:t>
            </w:r>
            <w:r w:rsidRPr="00DF6C74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134FBC" w:rsidRPr="00DF6C74" w:rsidTr="006134E1">
        <w:tc>
          <w:tcPr>
            <w:tcW w:w="851" w:type="dxa"/>
          </w:tcPr>
          <w:p w:rsidR="00134FBC" w:rsidRPr="00DF6C74" w:rsidRDefault="00134FBC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4.2</w:t>
            </w:r>
            <w:r w:rsidR="001A61D7" w:rsidRPr="00DF6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134FBC" w:rsidRPr="00DF6C74" w:rsidRDefault="00134FBC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Презентация проекта и концепции Центра для различных аудиторий</w:t>
            </w:r>
          </w:p>
        </w:tc>
        <w:tc>
          <w:tcPr>
            <w:tcW w:w="1701" w:type="dxa"/>
          </w:tcPr>
          <w:p w:rsidR="00134FBC" w:rsidRPr="00DF6C74" w:rsidRDefault="001E5A17" w:rsidP="006134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Пашков В.В.</w:t>
            </w:r>
          </w:p>
          <w:p w:rsidR="00134FBC" w:rsidRPr="00DF6C74" w:rsidRDefault="00134FBC" w:rsidP="005F5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34FBC" w:rsidRPr="00DF6C74" w:rsidRDefault="00134FBC" w:rsidP="00134FBC">
            <w:pPr>
              <w:jc w:val="center"/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 xml:space="preserve">новости, статьи, репортажи, </w:t>
            </w:r>
          </w:p>
        </w:tc>
        <w:tc>
          <w:tcPr>
            <w:tcW w:w="2410" w:type="dxa"/>
          </w:tcPr>
          <w:p w:rsidR="00134FBC" w:rsidRPr="00DF6C74" w:rsidRDefault="001E5A17" w:rsidP="005F5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– октябрь 2021</w:t>
            </w:r>
            <w:r w:rsidR="00134FBC" w:rsidRPr="00DF6C74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134FBC" w:rsidRPr="00DF6C74" w:rsidTr="006134E1">
        <w:tc>
          <w:tcPr>
            <w:tcW w:w="851" w:type="dxa"/>
          </w:tcPr>
          <w:p w:rsidR="00134FBC" w:rsidRPr="00DF6C74" w:rsidRDefault="00134FBC" w:rsidP="006134E1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4.</w:t>
            </w:r>
            <w:r w:rsidR="006134E1" w:rsidRPr="00DF6C74">
              <w:rPr>
                <w:rFonts w:ascii="Times New Roman" w:hAnsi="Times New Roman" w:cs="Times New Roman"/>
              </w:rPr>
              <w:t>3</w:t>
            </w:r>
            <w:r w:rsidRPr="00DF6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134FBC" w:rsidRPr="00DF6C74" w:rsidRDefault="00134FBC" w:rsidP="00BD3A0A">
            <w:pPr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Открытие Центров</w:t>
            </w:r>
          </w:p>
        </w:tc>
        <w:tc>
          <w:tcPr>
            <w:tcW w:w="1701" w:type="dxa"/>
          </w:tcPr>
          <w:p w:rsidR="00134FBC" w:rsidRPr="00DF6C74" w:rsidRDefault="001E5A17" w:rsidP="005F5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Жукова В.В., Пашков В.В</w:t>
            </w:r>
          </w:p>
        </w:tc>
        <w:tc>
          <w:tcPr>
            <w:tcW w:w="1984" w:type="dxa"/>
            <w:gridSpan w:val="2"/>
          </w:tcPr>
          <w:p w:rsidR="00134FBC" w:rsidRPr="00DF6C74" w:rsidRDefault="00134FBC" w:rsidP="005F5A80">
            <w:pPr>
              <w:jc w:val="center"/>
              <w:rPr>
                <w:rFonts w:ascii="Times New Roman" w:hAnsi="Times New Roman" w:cs="Times New Roman"/>
              </w:rPr>
            </w:pPr>
            <w:r w:rsidRPr="00DF6C74">
              <w:rPr>
                <w:rFonts w:ascii="Times New Roman" w:hAnsi="Times New Roman" w:cs="Times New Roman"/>
              </w:rPr>
              <w:t>новости, статьи, репортажи</w:t>
            </w:r>
          </w:p>
        </w:tc>
        <w:tc>
          <w:tcPr>
            <w:tcW w:w="2410" w:type="dxa"/>
          </w:tcPr>
          <w:p w:rsidR="00134FBC" w:rsidRPr="00DF6C74" w:rsidRDefault="001E5A17" w:rsidP="005F5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2021</w:t>
            </w:r>
            <w:r w:rsidR="00134FBC" w:rsidRPr="00DF6C74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7404ED" w:rsidRPr="00134FBC" w:rsidRDefault="007404ED" w:rsidP="005C78A1">
      <w:pPr>
        <w:rPr>
          <w:rFonts w:ascii="Times New Roman" w:hAnsi="Times New Roman" w:cs="Times New Roman"/>
          <w:sz w:val="28"/>
          <w:szCs w:val="28"/>
        </w:rPr>
      </w:pPr>
    </w:p>
    <w:sectPr w:rsidR="007404ED" w:rsidRPr="00134FBC" w:rsidSect="00423052">
      <w:headerReference w:type="default" r:id="rId7"/>
      <w:pgSz w:w="11906" w:h="16838"/>
      <w:pgMar w:top="567" w:right="56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C6D" w:rsidRDefault="00BD7C6D" w:rsidP="001A5FBE">
      <w:pPr>
        <w:spacing w:after="0" w:line="240" w:lineRule="auto"/>
      </w:pPr>
      <w:r>
        <w:separator/>
      </w:r>
    </w:p>
  </w:endnote>
  <w:endnote w:type="continuationSeparator" w:id="0">
    <w:p w:rsidR="00BD7C6D" w:rsidRDefault="00BD7C6D" w:rsidP="001A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C6D" w:rsidRDefault="00BD7C6D" w:rsidP="001A5FBE">
      <w:pPr>
        <w:spacing w:after="0" w:line="240" w:lineRule="auto"/>
      </w:pPr>
      <w:r>
        <w:separator/>
      </w:r>
    </w:p>
  </w:footnote>
  <w:footnote w:type="continuationSeparator" w:id="0">
    <w:p w:rsidR="00BD7C6D" w:rsidRDefault="00BD7C6D" w:rsidP="001A5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8307999"/>
      <w:docPartObj>
        <w:docPartGallery w:val="Page Numbers (Top of Page)"/>
        <w:docPartUnique/>
      </w:docPartObj>
    </w:sdtPr>
    <w:sdtEndPr/>
    <w:sdtContent>
      <w:p w:rsidR="00BD3A0A" w:rsidRDefault="00A14680">
        <w:pPr>
          <w:pStyle w:val="a4"/>
          <w:jc w:val="center"/>
        </w:pPr>
        <w:r>
          <w:fldChar w:fldCharType="begin"/>
        </w:r>
        <w:r w:rsidR="0083595A">
          <w:instrText>PAGE   \* MERGEFORMAT</w:instrText>
        </w:r>
        <w:r>
          <w:fldChar w:fldCharType="separate"/>
        </w:r>
        <w:r w:rsidR="00DD2A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D3A0A" w:rsidRDefault="00BD3A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A2071"/>
    <w:multiLevelType w:val="hybridMultilevel"/>
    <w:tmpl w:val="A5A2E704"/>
    <w:lvl w:ilvl="0" w:tplc="3F203E14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D270D5"/>
    <w:multiLevelType w:val="multilevel"/>
    <w:tmpl w:val="D2C67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F0B2912"/>
    <w:multiLevelType w:val="hybridMultilevel"/>
    <w:tmpl w:val="99640A56"/>
    <w:lvl w:ilvl="0" w:tplc="BDB8B5B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5D70"/>
    <w:rsid w:val="00044DCF"/>
    <w:rsid w:val="000758D5"/>
    <w:rsid w:val="000814B3"/>
    <w:rsid w:val="000A34EE"/>
    <w:rsid w:val="000B4B8E"/>
    <w:rsid w:val="00134FBC"/>
    <w:rsid w:val="0014659E"/>
    <w:rsid w:val="00155621"/>
    <w:rsid w:val="00162F31"/>
    <w:rsid w:val="001934B7"/>
    <w:rsid w:val="001A5FBE"/>
    <w:rsid w:val="001A61D7"/>
    <w:rsid w:val="001E5A17"/>
    <w:rsid w:val="002A3936"/>
    <w:rsid w:val="002D05B4"/>
    <w:rsid w:val="00334037"/>
    <w:rsid w:val="00370147"/>
    <w:rsid w:val="003D532F"/>
    <w:rsid w:val="00423052"/>
    <w:rsid w:val="00423FC4"/>
    <w:rsid w:val="00425761"/>
    <w:rsid w:val="00490DAC"/>
    <w:rsid w:val="004F4895"/>
    <w:rsid w:val="00500E5A"/>
    <w:rsid w:val="00540823"/>
    <w:rsid w:val="005445B7"/>
    <w:rsid w:val="00584A78"/>
    <w:rsid w:val="00591087"/>
    <w:rsid w:val="0059363C"/>
    <w:rsid w:val="005B56CA"/>
    <w:rsid w:val="005C0302"/>
    <w:rsid w:val="005C78A1"/>
    <w:rsid w:val="005F0F1A"/>
    <w:rsid w:val="005F5A80"/>
    <w:rsid w:val="00600198"/>
    <w:rsid w:val="006134E1"/>
    <w:rsid w:val="00626CD3"/>
    <w:rsid w:val="0069131C"/>
    <w:rsid w:val="006B5782"/>
    <w:rsid w:val="007404ED"/>
    <w:rsid w:val="00751348"/>
    <w:rsid w:val="007657CF"/>
    <w:rsid w:val="00796264"/>
    <w:rsid w:val="007C37C2"/>
    <w:rsid w:val="00830B11"/>
    <w:rsid w:val="0083595A"/>
    <w:rsid w:val="00865E33"/>
    <w:rsid w:val="008B606E"/>
    <w:rsid w:val="008E520C"/>
    <w:rsid w:val="00933E42"/>
    <w:rsid w:val="00944931"/>
    <w:rsid w:val="00944F86"/>
    <w:rsid w:val="009505D6"/>
    <w:rsid w:val="009D7819"/>
    <w:rsid w:val="00A14680"/>
    <w:rsid w:val="00A7578A"/>
    <w:rsid w:val="00A94F67"/>
    <w:rsid w:val="00B159D6"/>
    <w:rsid w:val="00B16802"/>
    <w:rsid w:val="00B30BC7"/>
    <w:rsid w:val="00B4045E"/>
    <w:rsid w:val="00B503A7"/>
    <w:rsid w:val="00B50C93"/>
    <w:rsid w:val="00BD3A0A"/>
    <w:rsid w:val="00BD7C6D"/>
    <w:rsid w:val="00BF079B"/>
    <w:rsid w:val="00BF12FE"/>
    <w:rsid w:val="00BF2F1B"/>
    <w:rsid w:val="00C01152"/>
    <w:rsid w:val="00C11DAF"/>
    <w:rsid w:val="00C20179"/>
    <w:rsid w:val="00C74E2C"/>
    <w:rsid w:val="00C95945"/>
    <w:rsid w:val="00D414B2"/>
    <w:rsid w:val="00D47113"/>
    <w:rsid w:val="00DC3CFE"/>
    <w:rsid w:val="00DD2ADA"/>
    <w:rsid w:val="00DE2268"/>
    <w:rsid w:val="00DF3C70"/>
    <w:rsid w:val="00DF6C74"/>
    <w:rsid w:val="00E126F6"/>
    <w:rsid w:val="00E439DC"/>
    <w:rsid w:val="00E7213A"/>
    <w:rsid w:val="00E76E55"/>
    <w:rsid w:val="00EA453E"/>
    <w:rsid w:val="00F90556"/>
    <w:rsid w:val="00F95D70"/>
    <w:rsid w:val="00FC6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8F827-ACEE-48C3-9BE5-52FA3F77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D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A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5FBE"/>
  </w:style>
  <w:style w:type="paragraph" w:styleId="a6">
    <w:name w:val="footer"/>
    <w:basedOn w:val="a"/>
    <w:link w:val="a7"/>
    <w:uiPriority w:val="99"/>
    <w:unhideWhenUsed/>
    <w:rsid w:val="001A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5FBE"/>
  </w:style>
  <w:style w:type="paragraph" w:customStyle="1" w:styleId="1">
    <w:name w:val="Абзац списка1"/>
    <w:basedOn w:val="a"/>
    <w:rsid w:val="00C20179"/>
    <w:pPr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fontstyle01">
    <w:name w:val="fontstyle01"/>
    <w:basedOn w:val="a0"/>
    <w:rsid w:val="00C20179"/>
    <w:rPr>
      <w:rFonts w:ascii="TimesNewRomanPSMT" w:hAnsi="TimesNewRomanPSMT" w:cs="Times New Roman"/>
      <w:color w:val="000000"/>
      <w:sz w:val="28"/>
      <w:szCs w:val="28"/>
    </w:rPr>
  </w:style>
  <w:style w:type="paragraph" w:styleId="a8">
    <w:name w:val="List Paragraph"/>
    <w:basedOn w:val="a"/>
    <w:uiPriority w:val="34"/>
    <w:qFormat/>
    <w:rsid w:val="001465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Павлова</dc:creator>
  <cp:lastModifiedBy>Валентина Жукова</cp:lastModifiedBy>
  <cp:revision>10</cp:revision>
  <dcterms:created xsi:type="dcterms:W3CDTF">2021-06-24T07:26:00Z</dcterms:created>
  <dcterms:modified xsi:type="dcterms:W3CDTF">2021-11-29T08:37:00Z</dcterms:modified>
</cp:coreProperties>
</file>